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D245" w14:textId="656F03FB" w:rsidR="0008647F" w:rsidRDefault="001F1CBA">
      <w:pPr>
        <w:pStyle w:val="Corpsdetexte"/>
        <w:spacing w:before="108"/>
        <w:ind w:left="510"/>
      </w:pPr>
      <w:r>
        <w:rPr>
          <w:noProof/>
        </w:rPr>
        <w:drawing>
          <wp:anchor distT="0" distB="0" distL="0" distR="0" simplePos="0" relativeHeight="487491072" behindDoc="1" locked="0" layoutInCell="1" allowOverlap="1" wp14:anchorId="2D43DAF4" wp14:editId="01F60C5C">
            <wp:simplePos x="0" y="0"/>
            <wp:positionH relativeFrom="page">
              <wp:posOffset>629150</wp:posOffset>
            </wp:positionH>
            <wp:positionV relativeFrom="page">
              <wp:posOffset>6159632</wp:posOffset>
            </wp:positionV>
            <wp:extent cx="197265" cy="2613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65" cy="26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91584" behindDoc="1" locked="0" layoutInCell="1" allowOverlap="1" wp14:anchorId="18661F1C" wp14:editId="6319780F">
            <wp:simplePos x="0" y="0"/>
            <wp:positionH relativeFrom="page">
              <wp:posOffset>622007</wp:posOffset>
            </wp:positionH>
            <wp:positionV relativeFrom="page">
              <wp:posOffset>7079781</wp:posOffset>
            </wp:positionV>
            <wp:extent cx="197664" cy="24288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664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92096" behindDoc="1" locked="0" layoutInCell="1" allowOverlap="1" wp14:anchorId="2396F49A" wp14:editId="631FCD29">
            <wp:simplePos x="0" y="0"/>
            <wp:positionH relativeFrom="page">
              <wp:posOffset>621702</wp:posOffset>
            </wp:positionH>
            <wp:positionV relativeFrom="page">
              <wp:posOffset>7992105</wp:posOffset>
            </wp:positionV>
            <wp:extent cx="211808" cy="22383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08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B99D4"/>
        </w:rPr>
        <w:t>Gabarit</w:t>
      </w:r>
      <w:r>
        <w:rPr>
          <w:color w:val="3B99D4"/>
          <w:spacing w:val="3"/>
        </w:rPr>
        <w:t xml:space="preserve"> </w:t>
      </w:r>
      <w:r>
        <w:rPr>
          <w:color w:val="3B99D4"/>
        </w:rPr>
        <w:t>de</w:t>
      </w:r>
      <w:r>
        <w:rPr>
          <w:color w:val="3B99D4"/>
          <w:spacing w:val="4"/>
        </w:rPr>
        <w:t xml:space="preserve"> </w:t>
      </w:r>
      <w:r>
        <w:rPr>
          <w:color w:val="3B99D4"/>
        </w:rPr>
        <w:t>planification</w:t>
      </w:r>
      <w:r>
        <w:rPr>
          <w:color w:val="3B99D4"/>
          <w:spacing w:val="4"/>
        </w:rPr>
        <w:t xml:space="preserve"> </w:t>
      </w:r>
      <w:r>
        <w:rPr>
          <w:color w:val="3B99D4"/>
        </w:rPr>
        <w:t>d’activités</w:t>
      </w:r>
      <w:r>
        <w:rPr>
          <w:color w:val="3B99D4"/>
          <w:spacing w:val="3"/>
        </w:rPr>
        <w:t xml:space="preserve"> </w:t>
      </w:r>
      <w:r>
        <w:rPr>
          <w:color w:val="3B99D4"/>
        </w:rPr>
        <w:t>pédagogiques</w:t>
      </w:r>
      <w:r>
        <w:rPr>
          <w:color w:val="3B99D4"/>
          <w:spacing w:val="4"/>
        </w:rPr>
        <w:t xml:space="preserve"> </w:t>
      </w:r>
      <w:r>
        <w:rPr>
          <w:color w:val="3B99D4"/>
        </w:rPr>
        <w:t>intégrant</w:t>
      </w:r>
      <w:r>
        <w:rPr>
          <w:color w:val="3B99D4"/>
          <w:spacing w:val="4"/>
        </w:rPr>
        <w:t xml:space="preserve"> </w:t>
      </w:r>
      <w:r>
        <w:rPr>
          <w:color w:val="3B99D4"/>
        </w:rPr>
        <w:t>la</w:t>
      </w:r>
      <w:r>
        <w:rPr>
          <w:color w:val="3B99D4"/>
          <w:spacing w:val="3"/>
        </w:rPr>
        <w:t xml:space="preserve"> </w:t>
      </w:r>
      <w:r>
        <w:rPr>
          <w:color w:val="3B99D4"/>
        </w:rPr>
        <w:t>compétence</w:t>
      </w:r>
      <w:r>
        <w:rPr>
          <w:color w:val="3B99D4"/>
          <w:spacing w:val="4"/>
        </w:rPr>
        <w:t xml:space="preserve"> </w:t>
      </w:r>
      <w:r>
        <w:rPr>
          <w:color w:val="3B99D4"/>
          <w:spacing w:val="-2"/>
        </w:rPr>
        <w:t>numérique</w:t>
      </w:r>
    </w:p>
    <w:p w14:paraId="65C76F24" w14:textId="65F1D05A" w:rsidR="0008647F" w:rsidRDefault="0008647F">
      <w:pPr>
        <w:pStyle w:val="Corpsdetexte"/>
        <w:spacing w:after="1"/>
        <w:rPr>
          <w:sz w:val="11"/>
        </w:rPr>
      </w:pPr>
    </w:p>
    <w:tbl>
      <w:tblPr>
        <w:tblStyle w:val="TableNormal"/>
        <w:tblW w:w="0" w:type="auto"/>
        <w:tblInd w:w="518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4143"/>
        <w:gridCol w:w="3870"/>
      </w:tblGrid>
      <w:tr w:rsidR="0008647F" w14:paraId="1F1A6433" w14:textId="77777777">
        <w:trPr>
          <w:trHeight w:val="565"/>
        </w:trPr>
        <w:tc>
          <w:tcPr>
            <w:tcW w:w="9945" w:type="dxa"/>
            <w:gridSpan w:val="3"/>
            <w:tcBorders>
              <w:top w:val="nil"/>
              <w:left w:val="nil"/>
              <w:right w:val="nil"/>
            </w:tcBorders>
            <w:shd w:val="clear" w:color="auto" w:fill="F1F2F2"/>
          </w:tcPr>
          <w:p w14:paraId="2EFF9C42" w14:textId="6BE0AC25" w:rsidR="005A38FE" w:rsidRPr="005A38FE" w:rsidRDefault="001F1CBA" w:rsidP="005A38FE">
            <w:pPr>
              <w:pStyle w:val="TableParagraph"/>
              <w:spacing w:before="211"/>
              <w:ind w:left="951" w:hanging="760"/>
              <w:rPr>
                <w:b/>
                <w:color w:val="202D5C"/>
                <w:spacing w:val="-10"/>
                <w:sz w:val="21"/>
              </w:rPr>
            </w:pPr>
            <w:r>
              <w:rPr>
                <w:b/>
                <w:color w:val="202D5C"/>
                <w:sz w:val="21"/>
              </w:rPr>
              <w:t>TITRE</w:t>
            </w:r>
            <w:r>
              <w:rPr>
                <w:b/>
                <w:color w:val="202D5C"/>
                <w:spacing w:val="-13"/>
                <w:sz w:val="21"/>
              </w:rPr>
              <w:t xml:space="preserve"> </w:t>
            </w:r>
            <w:r>
              <w:rPr>
                <w:b/>
                <w:color w:val="202D5C"/>
                <w:spacing w:val="-10"/>
                <w:sz w:val="21"/>
              </w:rPr>
              <w:t>:</w:t>
            </w:r>
            <w:r w:rsidR="005A38FE">
              <w:rPr>
                <w:b/>
                <w:color w:val="202D5C"/>
                <w:spacing w:val="-10"/>
                <w:sz w:val="21"/>
              </w:rPr>
              <w:t xml:space="preserve"> </w: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begin">
                <w:ffData>
                  <w:name w:val="Texte14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bookmarkStart w:id="0" w:name="Texte14"/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instrText xml:space="preserve"> FORMTEXT </w:instrTex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separate"/>
            </w:r>
            <w:r w:rsidR="007F1EB8" w:rsidRPr="00143643">
              <w:rPr>
                <w:b/>
                <w:noProof/>
                <w:color w:val="202D5C"/>
                <w:spacing w:val="-10"/>
                <w:sz w:val="21"/>
                <w:highlight w:val="lightGray"/>
              </w:rPr>
              <w:t xml:space="preserve">...                        </w:t>
            </w:r>
            <w:r w:rsidR="007F1EB8" w:rsidRPr="00143643">
              <w:rPr>
                <w:b/>
                <w:color w:val="202D5C"/>
                <w:spacing w:val="-10"/>
                <w:sz w:val="21"/>
                <w:highlight w:val="lightGray"/>
              </w:rPr>
              <w:fldChar w:fldCharType="end"/>
            </w:r>
            <w:bookmarkEnd w:id="0"/>
          </w:p>
        </w:tc>
      </w:tr>
      <w:tr w:rsidR="0008647F" w14:paraId="2044157A" w14:textId="77777777" w:rsidTr="001328F4">
        <w:trPr>
          <w:trHeight w:val="342"/>
        </w:trPr>
        <w:tc>
          <w:tcPr>
            <w:tcW w:w="1932" w:type="dxa"/>
            <w:tcBorders>
              <w:left w:val="nil"/>
              <w:bottom w:val="nil"/>
              <w:right w:val="single" w:sz="36" w:space="0" w:color="FFFFFF"/>
            </w:tcBorders>
            <w:shd w:val="clear" w:color="auto" w:fill="202D5C"/>
          </w:tcPr>
          <w:p w14:paraId="5282B24C" w14:textId="158F5CF5" w:rsidR="004E1C6F" w:rsidRPr="00275CC1" w:rsidRDefault="001F1CBA" w:rsidP="004E1C6F">
            <w:pPr>
              <w:pStyle w:val="TableParagraph"/>
              <w:spacing w:before="68"/>
              <w:ind w:left="192"/>
              <w:rPr>
                <w:color w:val="FFFFFF"/>
                <w:spacing w:val="-4"/>
                <w:sz w:val="18"/>
              </w:rPr>
            </w:pPr>
            <w:r>
              <w:rPr>
                <w:color w:val="FFFFFF"/>
                <w:spacing w:val="-4"/>
                <w:sz w:val="18"/>
              </w:rPr>
              <w:t>ÉTAPE</w:t>
            </w:r>
          </w:p>
        </w:tc>
        <w:tc>
          <w:tcPr>
            <w:tcW w:w="8013" w:type="dxa"/>
            <w:gridSpan w:val="2"/>
            <w:tcBorders>
              <w:left w:val="single" w:sz="36" w:space="0" w:color="FFFFFF"/>
              <w:bottom w:val="nil"/>
              <w:right w:val="single" w:sz="8" w:space="0" w:color="FFFFFF"/>
            </w:tcBorders>
            <w:shd w:val="clear" w:color="auto" w:fill="202D5C"/>
          </w:tcPr>
          <w:p w14:paraId="7AFEE92B" w14:textId="77777777" w:rsidR="0008647F" w:rsidRDefault="001F1CBA">
            <w:pPr>
              <w:pStyle w:val="TableParagraph"/>
              <w:spacing w:before="84"/>
              <w:ind w:left="146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DESCRIPTION</w:t>
            </w:r>
          </w:p>
        </w:tc>
      </w:tr>
      <w:tr w:rsidR="0008647F" w14:paraId="43022D66" w14:textId="77777777" w:rsidTr="001328F4">
        <w:trPr>
          <w:trHeight w:val="1429"/>
        </w:trPr>
        <w:tc>
          <w:tcPr>
            <w:tcW w:w="1932" w:type="dxa"/>
            <w:tcBorders>
              <w:top w:val="nil"/>
              <w:left w:val="nil"/>
              <w:bottom w:val="single" w:sz="8" w:space="0" w:color="F1F2F2"/>
              <w:right w:val="single" w:sz="36" w:space="0" w:color="202D5C"/>
            </w:tcBorders>
          </w:tcPr>
          <w:p w14:paraId="10284BF7" w14:textId="58889988" w:rsidR="0008647F" w:rsidRPr="00820BDD" w:rsidRDefault="004E1C6F" w:rsidP="00C156FB">
            <w:pPr>
              <w:pStyle w:val="TableParagraph"/>
              <w:spacing w:before="120"/>
              <w:ind w:left="648"/>
            </w:pPr>
            <w:r>
              <w:rPr>
                <w:noProof/>
              </w:rPr>
              <w:drawing>
                <wp:anchor distT="0" distB="0" distL="0" distR="0" simplePos="0" relativeHeight="487494144" behindDoc="0" locked="1" layoutInCell="0" allowOverlap="1" wp14:anchorId="3B474E65" wp14:editId="68EBE960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566099037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099037" name="Image 156609903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5CC1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493120" behindDoc="0" locked="0" layoutInCell="1" allowOverlap="1" wp14:anchorId="3289C779" wp14:editId="056BEDC5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-32442</wp:posOffset>
                      </wp:positionV>
                      <wp:extent cx="310515" cy="466090"/>
                      <wp:effectExtent l="0" t="0" r="0" b="0"/>
                      <wp:wrapNone/>
                      <wp:docPr id="22416511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7680E9" w14:textId="409BD04B" w:rsidR="00520857" w:rsidRPr="000D04D0" w:rsidRDefault="000D04D0" w:rsidP="00520857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202D5C"/>
                                      <w:w w:val="80"/>
                                      <w:sz w:val="59"/>
                                      <w:lang w:val="fr-C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89C7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5" o:spid="_x0000_s1026" type="#_x0000_t202" style="position:absolute;left:0;text-align:left;margin-left:7.6pt;margin-top:-2.55pt;width:24.45pt;height:36.7pt;z-index:4874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" filled="f" stroked="f" strokeweight=".5pt">
                      <v:textbox>
                        <w:txbxContent>
                          <w:p w14:paraId="6C7680E9" w14:textId="409BD04B" w:rsidR="00520857" w:rsidRPr="000D04D0" w:rsidRDefault="000D04D0" w:rsidP="00520857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202D5C"/>
                                <w:w w:val="80"/>
                                <w:sz w:val="59"/>
                                <w:lang w:val="fr-C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13E46" w:rsidRPr="00CC0B82">
              <w:rPr>
                <w:color w:val="25408F"/>
                <w:w w:val="75"/>
                <w:sz w:val="20"/>
              </w:rPr>
              <w:t>Analyser</w:t>
            </w:r>
            <w:r w:rsidR="00B13E46">
              <w:rPr>
                <w:color w:val="25408F"/>
                <w:w w:val="75"/>
                <w:sz w:val="20"/>
              </w:rPr>
              <w:t xml:space="preserve"> </w:t>
            </w:r>
            <w:r w:rsidR="00B13E46">
              <w:rPr>
                <w:color w:val="25408F"/>
                <w:w w:val="75"/>
                <w:sz w:val="20"/>
              </w:rPr>
              <w:br/>
            </w:r>
            <w:r w:rsidR="00B13E46" w:rsidRPr="00CC0B82">
              <w:rPr>
                <w:color w:val="25408F"/>
                <w:w w:val="75"/>
                <w:sz w:val="20"/>
              </w:rPr>
              <w:t>les besoins</w:t>
            </w:r>
            <w:r w:rsidR="00B13E46">
              <w:rPr>
                <w:color w:val="25408F"/>
                <w:w w:val="75"/>
                <w:sz w:val="20"/>
              </w:rPr>
              <w:t xml:space="preserve"> </w:t>
            </w:r>
            <w:r w:rsidR="00B13E46">
              <w:rPr>
                <w:color w:val="25408F"/>
                <w:w w:val="75"/>
                <w:sz w:val="20"/>
              </w:rPr>
              <w:br/>
            </w:r>
            <w:r w:rsidR="00B13E46" w:rsidRPr="00CC0B82">
              <w:rPr>
                <w:color w:val="25408F"/>
                <w:w w:val="75"/>
                <w:sz w:val="20"/>
              </w:rPr>
              <w:t xml:space="preserve">et déterminer </w:t>
            </w:r>
            <w:r w:rsidR="00B13E46">
              <w:rPr>
                <w:color w:val="25408F"/>
                <w:w w:val="75"/>
                <w:sz w:val="20"/>
              </w:rPr>
              <w:br/>
            </w:r>
            <w:r w:rsidR="00B13E46" w:rsidRPr="00CC0B82">
              <w:rPr>
                <w:color w:val="25408F"/>
                <w:w w:val="75"/>
                <w:sz w:val="20"/>
              </w:rPr>
              <w:t>l’</w:t>
            </w:r>
            <w:r w:rsidR="00B13E46" w:rsidRPr="00CC0B82">
              <w:rPr>
                <w:b/>
                <w:color w:val="25408F"/>
                <w:w w:val="75"/>
                <w:sz w:val="20"/>
              </w:rPr>
              <w:t>intention pédagogique</w:t>
            </w:r>
          </w:p>
        </w:tc>
        <w:tc>
          <w:tcPr>
            <w:tcW w:w="8013" w:type="dxa"/>
            <w:gridSpan w:val="2"/>
            <w:tcBorders>
              <w:top w:val="nil"/>
              <w:left w:val="single" w:sz="36" w:space="0" w:color="202D5C"/>
              <w:bottom w:val="single" w:sz="8" w:space="0" w:color="F1F2F2"/>
              <w:right w:val="single" w:sz="8" w:space="0" w:color="F1F2F2"/>
            </w:tcBorders>
          </w:tcPr>
          <w:p w14:paraId="74F70184" w14:textId="4620DB70" w:rsidR="001328F4" w:rsidRPr="00BD5954" w:rsidRDefault="007F1EB8" w:rsidP="00F644CF">
            <w:pPr>
              <w:pStyle w:val="Textecourant"/>
              <w:jc w:val="both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bookmarkStart w:id="1" w:name="Texte18"/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  <w:bookmarkEnd w:id="1"/>
          </w:p>
        </w:tc>
      </w:tr>
      <w:tr w:rsidR="00B33D75" w14:paraId="3299203B" w14:textId="77777777" w:rsidTr="004B2389">
        <w:trPr>
          <w:trHeight w:val="1669"/>
        </w:trPr>
        <w:tc>
          <w:tcPr>
            <w:tcW w:w="1932" w:type="dxa"/>
            <w:vMerge w:val="restart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5B57A6"/>
            </w:tcBorders>
          </w:tcPr>
          <w:p w14:paraId="741E4996" w14:textId="3FA19B59" w:rsidR="00B33D75" w:rsidRPr="008B3897" w:rsidRDefault="00B33D75" w:rsidP="008B3897">
            <w:pPr>
              <w:pStyle w:val="TableParagraph"/>
              <w:spacing w:before="120"/>
              <w:ind w:left="648"/>
              <w:rPr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42272" behindDoc="0" locked="1" layoutInCell="0" allowOverlap="1" wp14:anchorId="3219E105" wp14:editId="125344A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481691940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691940" name="Image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41248" behindDoc="0" locked="0" layoutInCell="1" allowOverlap="1" wp14:anchorId="44077F08" wp14:editId="3D234B9B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76530363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E788AD" w14:textId="74A52A4B" w:rsidR="00B33D75" w:rsidRPr="008B3897" w:rsidRDefault="00B33D75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5B57A6"/>
                                      <w:w w:val="85"/>
                                      <w:position w:val="-25"/>
                                      <w:sz w:val="5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077F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7.6pt;margin-top:.65pt;width:24.45pt;height:36.7pt;z-index:4875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" filled="f" stroked="f" strokeweight=".5pt">
                      <v:textbox inset=",0,,0">
                        <w:txbxContent>
                          <w:p w14:paraId="3AE788AD" w14:textId="74A52A4B" w:rsidR="00B33D75" w:rsidRPr="008B3897" w:rsidRDefault="00B33D75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5B57A6"/>
                                <w:w w:val="85"/>
                                <w:position w:val="-25"/>
                                <w:sz w:val="5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B3897">
              <w:rPr>
                <w:color w:val="25408F"/>
                <w:w w:val="75"/>
                <w:sz w:val="20"/>
              </w:rPr>
              <w:t xml:space="preserve">Identifier la ou </w:t>
            </w:r>
            <w:r>
              <w:rPr>
                <w:color w:val="25408F"/>
                <w:w w:val="75"/>
                <w:sz w:val="20"/>
              </w:rPr>
              <w:br/>
            </w:r>
            <w:r w:rsidRPr="008B3897">
              <w:rPr>
                <w:color w:val="25408F"/>
                <w:w w:val="75"/>
                <w:sz w:val="20"/>
              </w:rPr>
              <w:t xml:space="preserve">les </w:t>
            </w:r>
            <w:r w:rsidRPr="008B3897">
              <w:rPr>
                <w:b/>
                <w:bCs/>
                <w:color w:val="25408F"/>
                <w:w w:val="75"/>
                <w:sz w:val="20"/>
              </w:rPr>
              <w:t>dimensions</w:t>
            </w:r>
          </w:p>
          <w:p w14:paraId="48F9FDD2" w14:textId="77777777" w:rsidR="00B33D75" w:rsidRPr="008B3897" w:rsidRDefault="00B33D75" w:rsidP="008B3897">
            <w:pPr>
              <w:pStyle w:val="TableParagraph"/>
              <w:ind w:left="654"/>
              <w:rPr>
                <w:color w:val="25408F"/>
                <w:w w:val="75"/>
                <w:sz w:val="20"/>
              </w:rPr>
            </w:pPr>
            <w:proofErr w:type="gramStart"/>
            <w:r w:rsidRPr="008B3897">
              <w:rPr>
                <w:b/>
                <w:bCs/>
                <w:color w:val="25408F"/>
                <w:w w:val="75"/>
                <w:sz w:val="20"/>
              </w:rPr>
              <w:t>ciblées</w:t>
            </w:r>
            <w:proofErr w:type="gramEnd"/>
            <w:r w:rsidRPr="008B3897">
              <w:rPr>
                <w:color w:val="25408F"/>
                <w:w w:val="75"/>
                <w:sz w:val="20"/>
              </w:rPr>
              <w:t xml:space="preserve"> et/ou un</w:t>
            </w:r>
          </w:p>
          <w:p w14:paraId="2B481594" w14:textId="5E8B598A" w:rsidR="00B33D75" w:rsidRPr="008B3897" w:rsidRDefault="00B33D75" w:rsidP="008B3897">
            <w:pPr>
              <w:pStyle w:val="TableParagraph"/>
              <w:ind w:left="654"/>
              <w:rPr>
                <w:b/>
                <w:bCs/>
                <w:color w:val="25408F"/>
                <w:w w:val="75"/>
                <w:sz w:val="20"/>
              </w:rPr>
            </w:pPr>
            <w:proofErr w:type="gramStart"/>
            <w:r w:rsidRPr="008B3897">
              <w:rPr>
                <w:b/>
                <w:bCs/>
                <w:color w:val="25408F"/>
                <w:w w:val="75"/>
                <w:sz w:val="20"/>
              </w:rPr>
              <w:t>axe</w:t>
            </w:r>
            <w:proofErr w:type="gramEnd"/>
            <w:r w:rsidRPr="008B3897">
              <w:rPr>
                <w:b/>
                <w:bCs/>
                <w:color w:val="25408F"/>
                <w:w w:val="75"/>
                <w:sz w:val="20"/>
              </w:rPr>
              <w:t xml:space="preserve"> thématique</w:t>
            </w:r>
          </w:p>
        </w:tc>
        <w:tc>
          <w:tcPr>
            <w:tcW w:w="4143" w:type="dxa"/>
            <w:tcBorders>
              <w:top w:val="single" w:sz="8" w:space="0" w:color="F1F2F2"/>
              <w:left w:val="single" w:sz="36" w:space="0" w:color="5B57A6"/>
              <w:bottom w:val="single" w:sz="8" w:space="0" w:color="F1F2F2"/>
              <w:right w:val="nil"/>
            </w:tcBorders>
          </w:tcPr>
          <w:p w14:paraId="0770973A" w14:textId="3BEF1A26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661041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D1.</w:t>
            </w:r>
            <w:r w:rsidR="00B33D75" w:rsidRPr="00DB3780">
              <w:t xml:space="preserve"> Citoyen éthique</w:t>
            </w:r>
          </w:p>
          <w:p w14:paraId="056631FD" w14:textId="36DF8839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60708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D2.</w:t>
            </w:r>
            <w:r w:rsidR="00B33D75" w:rsidRPr="00DB3780">
              <w:t xml:space="preserve"> Habiletés technologiques</w:t>
            </w:r>
          </w:p>
          <w:p w14:paraId="3C9866F1" w14:textId="69EF3597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4732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D3.</w:t>
            </w:r>
            <w:r w:rsidR="00B33D75" w:rsidRPr="00DB3780">
              <w:t xml:space="preserve"> Numérique pour l’apprentissage</w:t>
            </w:r>
          </w:p>
          <w:p w14:paraId="3DB1EF96" w14:textId="22768AA3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98562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D4.</w:t>
            </w:r>
            <w:r w:rsidR="00B33D75" w:rsidRPr="00DB3780">
              <w:t xml:space="preserve"> Culture informationnelle</w:t>
            </w:r>
          </w:p>
          <w:p w14:paraId="6E4124A2" w14:textId="49EB9398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579128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D5.</w:t>
            </w:r>
            <w:r w:rsidR="00B33D75" w:rsidRPr="00DB3780">
              <w:t xml:space="preserve"> Collaboration</w:t>
            </w:r>
          </w:p>
          <w:p w14:paraId="54273E35" w14:textId="0B3ED6E9" w:rsidR="00B33D75" w:rsidRPr="00DB3780" w:rsidRDefault="001F1CBA" w:rsidP="00304F76">
            <w:pPr>
              <w:pStyle w:val="Textecourant"/>
              <w:spacing w:before="0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818533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D6.</w:t>
            </w:r>
            <w:r w:rsidR="00B33D75" w:rsidRPr="00DB3780">
              <w:t xml:space="preserve"> Communication</w:t>
            </w:r>
          </w:p>
        </w:tc>
        <w:tc>
          <w:tcPr>
            <w:tcW w:w="3870" w:type="dxa"/>
            <w:tcBorders>
              <w:top w:val="single" w:sz="8" w:space="0" w:color="F1F2F2"/>
              <w:left w:val="nil"/>
              <w:bottom w:val="single" w:sz="8" w:space="0" w:color="F1F2F2"/>
              <w:right w:val="single" w:sz="8" w:space="0" w:color="F1F2F2"/>
            </w:tcBorders>
          </w:tcPr>
          <w:p w14:paraId="0248918A" w14:textId="77777777" w:rsidR="00B33D75" w:rsidRPr="00DB3780" w:rsidRDefault="001F1CBA" w:rsidP="00304F76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445654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D7.</w:t>
            </w:r>
            <w:r w:rsidR="00B33D75" w:rsidRPr="00DB3780">
              <w:t xml:space="preserve"> Production de contenu</w:t>
            </w:r>
          </w:p>
          <w:p w14:paraId="350405B1" w14:textId="77777777" w:rsidR="00B33D75" w:rsidRPr="00DB3780" w:rsidRDefault="001F1CBA" w:rsidP="00304F76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107635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D8.</w:t>
            </w:r>
            <w:r w:rsidR="00B33D75" w:rsidRPr="00DB3780">
              <w:t xml:space="preserve"> Besoins diversifiés</w:t>
            </w:r>
          </w:p>
          <w:p w14:paraId="765B37BC" w14:textId="77777777" w:rsidR="00B33D75" w:rsidRDefault="001F1CBA" w:rsidP="00304F76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088117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D9.</w:t>
            </w:r>
            <w:r w:rsidR="00B33D75" w:rsidRPr="00DB3780">
              <w:t xml:space="preserve"> Développement de la personne </w:t>
            </w:r>
          </w:p>
          <w:p w14:paraId="24760F60" w14:textId="77777777" w:rsidR="00B33D75" w:rsidRDefault="001F1CBA" w:rsidP="00304F76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93787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D10.</w:t>
            </w:r>
            <w:r w:rsidR="00B33D75" w:rsidRPr="00DB3780">
              <w:t xml:space="preserve"> Résolution de problèmes </w:t>
            </w:r>
          </w:p>
          <w:p w14:paraId="603894E3" w14:textId="77777777" w:rsidR="00B33D75" w:rsidRPr="00DB3780" w:rsidRDefault="001F1CBA" w:rsidP="00304F76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175727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D11.</w:t>
            </w:r>
            <w:r w:rsidR="00B33D75" w:rsidRPr="00DB3780">
              <w:t xml:space="preserve"> Pensée critique</w:t>
            </w:r>
          </w:p>
          <w:p w14:paraId="4B5C64F0" w14:textId="76051550" w:rsidR="00B33D75" w:rsidRPr="00B33D75" w:rsidRDefault="001F1CBA" w:rsidP="00B33D75">
            <w:pPr>
              <w:pStyle w:val="Textecourant"/>
              <w:spacing w:before="0"/>
              <w:ind w:left="490" w:hanging="357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2016526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3D75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B33D75" w:rsidRPr="00DB3780">
              <w:rPr>
                <w:rStyle w:val="Boldbleu"/>
              </w:rPr>
              <w:t xml:space="preserve"> D12.</w:t>
            </w:r>
            <w:r w:rsidR="00B33D75" w:rsidRPr="00DB3780">
              <w:t xml:space="preserve"> Créativité et innovation</w:t>
            </w:r>
          </w:p>
        </w:tc>
      </w:tr>
      <w:tr w:rsidR="0008647F" w14:paraId="1C1AD2F9" w14:textId="77777777" w:rsidTr="007834CC">
        <w:trPr>
          <w:trHeight w:val="1080"/>
        </w:trPr>
        <w:tc>
          <w:tcPr>
            <w:tcW w:w="1932" w:type="dxa"/>
            <w:vMerge/>
            <w:tcBorders>
              <w:top w:val="nil"/>
              <w:left w:val="nil"/>
              <w:bottom w:val="single" w:sz="8" w:space="0" w:color="F1F2F2"/>
              <w:right w:val="single" w:sz="36" w:space="0" w:color="5B57A6"/>
            </w:tcBorders>
          </w:tcPr>
          <w:p w14:paraId="3776577E" w14:textId="77777777" w:rsidR="0008647F" w:rsidRDefault="0008647F"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tcBorders>
              <w:top w:val="single" w:sz="8" w:space="0" w:color="F1F2F2"/>
              <w:left w:val="single" w:sz="36" w:space="0" w:color="5B57A6"/>
              <w:bottom w:val="single" w:sz="8" w:space="0" w:color="F1F2F2"/>
              <w:right w:val="nil"/>
            </w:tcBorders>
          </w:tcPr>
          <w:p w14:paraId="7DC95FC2" w14:textId="237D7E69" w:rsidR="0008647F" w:rsidRDefault="001F1CBA" w:rsidP="002E5309">
            <w:pPr>
              <w:pStyle w:val="Textecourant"/>
              <w:spacing w:before="30"/>
              <w:ind w:left="811" w:hanging="681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149753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2E5309" w:rsidRPr="008658BA">
              <w:rPr>
                <w:rStyle w:val="Boldbleu"/>
              </w:rPr>
              <w:t xml:space="preserve"> </w:t>
            </w:r>
            <w:r w:rsidR="00B843C0" w:rsidRPr="008658BA">
              <w:rPr>
                <w:rStyle w:val="Boldbleu"/>
              </w:rPr>
              <w:t>Axe 1 :</w:t>
            </w:r>
            <w:r w:rsidR="00B843C0">
              <w:rPr>
                <w:b/>
                <w:color w:val="3B99D4"/>
                <w:w w:val="85"/>
              </w:rPr>
              <w:t xml:space="preserve"> </w:t>
            </w:r>
            <w:r w:rsidR="00B843C0" w:rsidRPr="008658BA">
              <w:t xml:space="preserve">Posture critique et éthique à l’égard </w:t>
            </w:r>
            <w:r w:rsidR="008658BA">
              <w:br/>
            </w:r>
            <w:r w:rsidR="00B843C0" w:rsidRPr="008658BA">
              <w:t>du numérique (D1·D4·D11)</w:t>
            </w:r>
          </w:p>
          <w:p w14:paraId="316B82CC" w14:textId="0BAED121" w:rsidR="0008647F" w:rsidRDefault="001F1CBA" w:rsidP="002E5309">
            <w:pPr>
              <w:pStyle w:val="Textecourant"/>
              <w:spacing w:before="0"/>
              <w:ind w:left="802" w:hanging="672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32875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2E5309" w:rsidRPr="008658BA">
              <w:rPr>
                <w:rStyle w:val="Boldbleu"/>
              </w:rPr>
              <w:t xml:space="preserve"> </w:t>
            </w:r>
            <w:r w:rsidR="00B843C0" w:rsidRPr="008658BA">
              <w:rPr>
                <w:rStyle w:val="Boldbleu"/>
              </w:rPr>
              <w:t xml:space="preserve">Axe 2 : </w:t>
            </w:r>
            <w:r w:rsidR="00B843C0" w:rsidRPr="008658BA">
              <w:t>Apprentissage tout au long de sa vie (D2·D3·D8·D9)</w:t>
            </w:r>
          </w:p>
        </w:tc>
        <w:tc>
          <w:tcPr>
            <w:tcW w:w="3870" w:type="dxa"/>
            <w:tcBorders>
              <w:top w:val="single" w:sz="8" w:space="0" w:color="F1F2F2"/>
              <w:left w:val="nil"/>
              <w:bottom w:val="single" w:sz="8" w:space="0" w:color="F1F2F2"/>
              <w:right w:val="single" w:sz="8" w:space="0" w:color="F1F2F2"/>
            </w:tcBorders>
          </w:tcPr>
          <w:p w14:paraId="16532BEB" w14:textId="140368CE" w:rsidR="0008647F" w:rsidRDefault="001F1CBA" w:rsidP="002E5309">
            <w:pPr>
              <w:pStyle w:val="Textecourant"/>
              <w:spacing w:before="30"/>
              <w:ind w:left="816" w:hanging="686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333123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2E5309" w:rsidRPr="008658BA">
              <w:rPr>
                <w:rStyle w:val="Boldbleu"/>
              </w:rPr>
              <w:t xml:space="preserve"> </w:t>
            </w:r>
            <w:r w:rsidR="00B843C0" w:rsidRPr="008658BA">
              <w:rPr>
                <w:rStyle w:val="Boldbleu"/>
              </w:rPr>
              <w:t>Axe 3 :</w:t>
            </w:r>
            <w:r w:rsidR="00B843C0" w:rsidRPr="008658BA">
              <w:t xml:space="preserve"> Interactions impliquant le numérique </w:t>
            </w:r>
            <w:r w:rsidR="008658BA">
              <w:br/>
            </w:r>
            <w:r w:rsidR="00B843C0" w:rsidRPr="008658BA">
              <w:t>(D5·D6)</w:t>
            </w:r>
          </w:p>
          <w:p w14:paraId="0FC88ECC" w14:textId="0108D3EC" w:rsidR="0008647F" w:rsidRDefault="001F1CBA" w:rsidP="002E5309">
            <w:pPr>
              <w:pStyle w:val="Textecourant"/>
              <w:spacing w:before="0"/>
              <w:ind w:left="816" w:hanging="686"/>
            </w:pPr>
            <w:sdt>
              <w:sdtPr>
                <w:rPr>
                  <w:rFonts w:ascii="Arial" w:hAnsi="Arial"/>
                  <w:b/>
                  <w:bCs/>
                  <w:sz w:val="21"/>
                  <w:szCs w:val="21"/>
                </w:rPr>
                <w:id w:val="-91955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309" w:rsidRPr="002E5309">
                  <w:rPr>
                    <w:rFonts w:ascii="MS Gothic" w:eastAsia="MS Gothic" w:hAnsi="MS Gothic" w:hint="eastAsia"/>
                    <w:b/>
                    <w:bCs/>
                    <w:sz w:val="21"/>
                    <w:szCs w:val="21"/>
                  </w:rPr>
                  <w:t>☐</w:t>
                </w:r>
              </w:sdtContent>
            </w:sdt>
            <w:r w:rsidR="002E5309" w:rsidRPr="008658BA">
              <w:rPr>
                <w:rStyle w:val="Boldbleu"/>
              </w:rPr>
              <w:t xml:space="preserve"> </w:t>
            </w:r>
            <w:r w:rsidR="00B843C0" w:rsidRPr="008658BA">
              <w:rPr>
                <w:rStyle w:val="Boldbleu"/>
              </w:rPr>
              <w:t>Axe 4 :</w:t>
            </w:r>
            <w:r w:rsidR="00B843C0" w:rsidRPr="00C156FB">
              <w:t xml:space="preserve"> </w:t>
            </w:r>
            <w:r w:rsidR="00B843C0" w:rsidRPr="008658BA">
              <w:t xml:space="preserve">Expression numérique dans une </w:t>
            </w:r>
            <w:r w:rsidR="008658BA">
              <w:br/>
            </w:r>
            <w:r w:rsidR="00B843C0" w:rsidRPr="008658BA">
              <w:t>perspective innovante (D7·D10·D12)</w:t>
            </w:r>
          </w:p>
        </w:tc>
      </w:tr>
      <w:tr w:rsidR="00C156FB" w14:paraId="78D02D6E" w14:textId="77777777" w:rsidTr="005A0D12">
        <w:trPr>
          <w:trHeight w:val="1228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4D72B8"/>
            </w:tcBorders>
          </w:tcPr>
          <w:p w14:paraId="679AAE36" w14:textId="4D904C4A" w:rsidR="00C156FB" w:rsidRDefault="00C156FB" w:rsidP="007818BD">
            <w:pPr>
              <w:pStyle w:val="TableParagraph"/>
              <w:spacing w:before="120"/>
              <w:ind w:left="648"/>
              <w:rPr>
                <w:b/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39200" behindDoc="0" locked="1" layoutInCell="0" allowOverlap="1" wp14:anchorId="315E2530" wp14:editId="6D0327E6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57263707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63707" name="Image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38176" behindDoc="0" locked="0" layoutInCell="1" allowOverlap="1" wp14:anchorId="496E8AC7" wp14:editId="30CEC37E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494396889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F88AC0" w14:textId="77434115" w:rsidR="00C156FB" w:rsidRPr="008B3897" w:rsidRDefault="00C156FB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4D72B8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E8AC7" id="_x0000_s1028" type="#_x0000_t202" style="position:absolute;left:0;text-align:left;margin-left:7.6pt;margin-top:.65pt;width:24.45pt;height:36.7pt;z-index:4875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" filled="f" stroked="f" strokeweight=".5pt">
                      <v:textbox inset=",0,,0">
                        <w:txbxContent>
                          <w:p w14:paraId="67F88AC0" w14:textId="77434115" w:rsidR="00C156FB" w:rsidRPr="008B3897" w:rsidRDefault="00C156FB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4D72B8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B3897">
              <w:rPr>
                <w:color w:val="25408F"/>
                <w:w w:val="75"/>
                <w:sz w:val="20"/>
              </w:rPr>
              <w:t>I</w:t>
            </w:r>
            <w:r w:rsidRPr="00CC0B82">
              <w:rPr>
                <w:color w:val="25408F"/>
                <w:w w:val="75"/>
                <w:sz w:val="20"/>
              </w:rPr>
              <w:t>dentifier les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 w:rsidRPr="00CC0B82">
              <w:rPr>
                <w:b/>
                <w:color w:val="25408F"/>
                <w:w w:val="75"/>
                <w:sz w:val="20"/>
              </w:rPr>
              <w:t>éléments ciblés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 xml:space="preserve">et leur </w:t>
            </w:r>
            <w:r w:rsidRPr="00CC0B82">
              <w:rPr>
                <w:b/>
                <w:color w:val="25408F"/>
                <w:w w:val="75"/>
                <w:sz w:val="20"/>
              </w:rPr>
              <w:t>niveau de développement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4D72B8"/>
              <w:bottom w:val="single" w:sz="8" w:space="0" w:color="F1F2F2"/>
              <w:right w:val="single" w:sz="8" w:space="0" w:color="F1F2F2"/>
            </w:tcBorders>
          </w:tcPr>
          <w:tbl>
            <w:tblPr>
              <w:tblStyle w:val="Grilledutableau"/>
              <w:tblpPr w:leftFromText="141" w:rightFromText="141" w:vertAnchor="text" w:tblpX="85" w:tblpY="-47"/>
              <w:tblOverlap w:val="never"/>
              <w:tblW w:w="79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026"/>
              <w:gridCol w:w="970"/>
              <w:gridCol w:w="971"/>
              <w:gridCol w:w="970"/>
              <w:gridCol w:w="971"/>
            </w:tblGrid>
            <w:tr w:rsidR="00BE0AAD" w14:paraId="31E349E9" w14:textId="77777777" w:rsidTr="00BE0AAD">
              <w:trPr>
                <w:trHeight w:val="317"/>
              </w:trPr>
              <w:tc>
                <w:tcPr>
                  <w:tcW w:w="4026" w:type="dxa"/>
                  <w:tcBorders>
                    <w:right w:val="single" w:sz="4" w:space="0" w:color="F2F2F2" w:themeColor="background1" w:themeShade="F2"/>
                  </w:tcBorders>
                </w:tcPr>
                <w:p w14:paraId="480CCC0B" w14:textId="77777777" w:rsidR="00BE0AAD" w:rsidRPr="00A8588F" w:rsidRDefault="00BE0AAD" w:rsidP="00BE0AAD">
                  <w:pPr>
                    <w:pStyle w:val="TextetableauLMENT"/>
                    <w:ind w:left="37"/>
                  </w:pPr>
                  <w:r w:rsidRPr="008658BA">
                    <w:rPr>
                      <w:rStyle w:val="Boldbleu"/>
                    </w:rPr>
                    <w:t>Élément</w:t>
                  </w:r>
                  <w:r>
                    <w:rPr>
                      <w:rStyle w:val="Boldbleu"/>
                    </w:rPr>
                    <w:t>s ciblés</w:t>
                  </w:r>
                </w:p>
              </w:tc>
              <w:tc>
                <w:tcPr>
                  <w:tcW w:w="970" w:type="dxa"/>
                  <w:tcBorders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2DFCACFF" w14:textId="77777777" w:rsidR="00BE0AAD" w:rsidRPr="00E37225" w:rsidRDefault="00BE0AAD" w:rsidP="00BE0AAD">
                  <w:pPr>
                    <w:pStyle w:val="Textecourant"/>
                    <w:ind w:left="16"/>
                    <w:jc w:val="center"/>
                    <w:rPr>
                      <w:rStyle w:val="Boldbleu"/>
                    </w:rPr>
                  </w:pPr>
                  <w:r w:rsidRPr="00E37225">
                    <w:rPr>
                      <w:rStyle w:val="Boldbleu"/>
                    </w:rPr>
                    <w:t>Comprendre</w:t>
                  </w:r>
                </w:p>
              </w:tc>
              <w:tc>
                <w:tcPr>
                  <w:tcW w:w="971" w:type="dxa"/>
                  <w:tcBorders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518574CC" w14:textId="77777777" w:rsidR="00BE0AAD" w:rsidRPr="00E37225" w:rsidRDefault="00BE0AAD" w:rsidP="00BE0AAD">
                  <w:pPr>
                    <w:pStyle w:val="Textecourant"/>
                    <w:ind w:left="0"/>
                    <w:jc w:val="center"/>
                    <w:rPr>
                      <w:rStyle w:val="Boldbleu"/>
                    </w:rPr>
                  </w:pPr>
                  <w:r w:rsidRPr="00E37225">
                    <w:rPr>
                      <w:rStyle w:val="Boldbleu"/>
                    </w:rPr>
                    <w:t>Utiliser</w:t>
                  </w:r>
                </w:p>
              </w:tc>
              <w:tc>
                <w:tcPr>
                  <w:tcW w:w="970" w:type="dxa"/>
                  <w:tcBorders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07DE9EDD" w14:textId="77777777" w:rsidR="00BE0AAD" w:rsidRPr="00E37225" w:rsidRDefault="00BE0AAD" w:rsidP="00BE0AAD">
                  <w:pPr>
                    <w:pStyle w:val="Textecourant"/>
                    <w:ind w:left="0"/>
                    <w:jc w:val="center"/>
                    <w:rPr>
                      <w:rStyle w:val="Boldbleu"/>
                    </w:rPr>
                  </w:pPr>
                  <w:r w:rsidRPr="00E37225">
                    <w:rPr>
                      <w:rStyle w:val="Boldbleu"/>
                    </w:rPr>
                    <w:t>Analyser</w:t>
                  </w:r>
                </w:p>
              </w:tc>
              <w:tc>
                <w:tcPr>
                  <w:tcW w:w="971" w:type="dxa"/>
                  <w:tcBorders>
                    <w:left w:val="single" w:sz="4" w:space="0" w:color="F2F2F2" w:themeColor="background1" w:themeShade="F2"/>
                  </w:tcBorders>
                </w:tcPr>
                <w:p w14:paraId="02813538" w14:textId="77777777" w:rsidR="00BE0AAD" w:rsidRPr="00E37225" w:rsidRDefault="00BE0AAD" w:rsidP="00BE0AAD">
                  <w:pPr>
                    <w:pStyle w:val="TextetableauLMENT"/>
                    <w:ind w:left="0"/>
                    <w:jc w:val="center"/>
                    <w:rPr>
                      <w:rStyle w:val="Boldbleu"/>
                    </w:rPr>
                  </w:pPr>
                  <w:r w:rsidRPr="00E37225">
                    <w:rPr>
                      <w:rStyle w:val="Boldbleu"/>
                    </w:rPr>
                    <w:t>Créer</w:t>
                  </w:r>
                </w:p>
              </w:tc>
            </w:tr>
            <w:tr w:rsidR="002E5309" w14:paraId="5520DC57" w14:textId="77777777" w:rsidTr="005A0D12">
              <w:tc>
                <w:tcPr>
                  <w:tcW w:w="4026" w:type="dxa"/>
                  <w:tcBorders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494C3222" w14:textId="51583DF3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  <w:tcBorders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0B2C0F88" w14:textId="77889652" w:rsidR="002E5309" w:rsidRPr="001328F4" w:rsidRDefault="001F1CBA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-11832816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345C8B54" w14:textId="6D61D446" w:rsidR="002E5309" w:rsidRDefault="001F1CBA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2629643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  <w:tcBorders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5D59F4D3" w14:textId="2A19B5F2" w:rsidR="002E5309" w:rsidRDefault="001F1CBA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-21180519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left w:val="single" w:sz="4" w:space="0" w:color="F2F2F2" w:themeColor="background1" w:themeShade="F2"/>
                    <w:bottom w:val="single" w:sz="4" w:space="0" w:color="F2F2F2" w:themeColor="background1" w:themeShade="F2"/>
                  </w:tcBorders>
                </w:tcPr>
                <w:p w14:paraId="5F121E4A" w14:textId="5580843F" w:rsidR="002E5309" w:rsidRDefault="001F1CBA" w:rsidP="002E5309">
                  <w:pPr>
                    <w:pStyle w:val="TableParagraph"/>
                    <w:ind w:left="0"/>
                    <w:jc w:val="center"/>
                    <w:rPr>
                      <w:rFonts w:ascii="Wingdings" w:hAnsi="Wingdings"/>
                      <w:color w:val="231F20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b/>
                        <w:bCs/>
                        <w:sz w:val="21"/>
                        <w:szCs w:val="21"/>
                      </w:rPr>
                      <w:id w:val="7177849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693D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2E5309" w14:paraId="72FC8AD0" w14:textId="77777777" w:rsidTr="005A0D12">
              <w:tc>
                <w:tcPr>
                  <w:tcW w:w="4026" w:type="dxa"/>
                  <w:tcBorders>
                    <w:top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0ACBBEEE" w14:textId="36CCBF66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4568746C" w14:textId="0B59B8D6" w:rsidR="002E5309" w:rsidRPr="00A8588F" w:rsidRDefault="001F1CBA" w:rsidP="002E5309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1071960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53472368" w14:textId="3B129D05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408114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6B263441" w14:textId="76D78AB6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3056245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</w:tcBorders>
                </w:tcPr>
                <w:p w14:paraId="33AF9BE6" w14:textId="36981153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202235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2E5309" w14:paraId="3CD27CA7" w14:textId="77777777" w:rsidTr="005A0D12">
              <w:tc>
                <w:tcPr>
                  <w:tcW w:w="4026" w:type="dxa"/>
                  <w:tcBorders>
                    <w:top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35BCECD0" w14:textId="2D0D6870" w:rsidR="002E5309" w:rsidRPr="00A8588F" w:rsidRDefault="002E5309" w:rsidP="0065693D">
                  <w:pPr>
                    <w:pStyle w:val="TextetableauLMENT"/>
                    <w:spacing w:before="0"/>
                    <w:ind w:left="37"/>
                  </w:pPr>
                  <w:r w:rsidRPr="002E5309"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                      "/>
                        </w:textInput>
                      </w:ffData>
                    </w:fldChar>
                  </w:r>
                  <w:r w:rsidRPr="002E5309">
                    <w:rPr>
                      <w:highlight w:val="lightGray"/>
                    </w:rPr>
                    <w:instrText xml:space="preserve"> FORMTEXT </w:instrText>
                  </w:r>
                  <w:r w:rsidRPr="002E5309">
                    <w:rPr>
                      <w:highlight w:val="lightGray"/>
                    </w:rPr>
                  </w:r>
                  <w:r w:rsidRPr="002E5309">
                    <w:rPr>
                      <w:highlight w:val="lightGray"/>
                    </w:rPr>
                    <w:fldChar w:fldCharType="separate"/>
                  </w:r>
                  <w:r w:rsidRPr="002E5309">
                    <w:rPr>
                      <w:noProof/>
                      <w:highlight w:val="lightGray"/>
                    </w:rPr>
                    <w:t xml:space="preserve">...                        </w:t>
                  </w:r>
                  <w:r w:rsidRPr="002E5309">
                    <w:rPr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2BD5CAEB" w14:textId="5AB4B0F3" w:rsidR="002E5309" w:rsidRPr="00A8588F" w:rsidRDefault="001F1CBA" w:rsidP="002E5309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817132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43D66DAA" w14:textId="7FD98AED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563040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1439F9DD" w14:textId="132D4735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12857320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bottom w:val="single" w:sz="4" w:space="0" w:color="F2F2F2" w:themeColor="background1" w:themeShade="F2"/>
                  </w:tcBorders>
                </w:tcPr>
                <w:p w14:paraId="0F33445E" w14:textId="6224FD42" w:rsidR="002E5309" w:rsidRDefault="001F1CBA" w:rsidP="002E5309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876554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5309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  <w:tr w:rsidR="005A0D12" w14:paraId="6C2D1387" w14:textId="77777777" w:rsidTr="005A0D12">
              <w:tc>
                <w:tcPr>
                  <w:tcW w:w="4026" w:type="dxa"/>
                  <w:tcBorders>
                    <w:top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3EA4EEEC" w14:textId="0FD8E31C" w:rsidR="005A0D12" w:rsidRPr="005A0D12" w:rsidRDefault="0065693D" w:rsidP="0065693D">
                  <w:pPr>
                    <w:pStyle w:val="TextetableauLMENT"/>
                    <w:spacing w:before="0"/>
                    <w:ind w:left="37"/>
                  </w:pPr>
                  <w:r>
                    <w:rPr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...  "/>
                        </w:textInput>
                      </w:ffData>
                    </w:fldChar>
                  </w:r>
                  <w:r w:rsidRPr="0065693D">
                    <w:rPr>
                      <w:highlight w:val="lightGray"/>
                    </w:rPr>
                    <w:instrText xml:space="preserve"> FORMTEXT </w:instrText>
                  </w:r>
                  <w:r>
                    <w:rPr>
                      <w:highlight w:val="lightGray"/>
                    </w:rPr>
                  </w:r>
                  <w:r>
                    <w:rPr>
                      <w:highlight w:val="lightGray"/>
                    </w:rPr>
                    <w:fldChar w:fldCharType="separate"/>
                  </w:r>
                  <w:r w:rsidRPr="0065693D">
                    <w:rPr>
                      <w:highlight w:val="lightGray"/>
                    </w:rPr>
                    <w:t>...</w:t>
                  </w:r>
                  <w:r>
                    <w:rPr>
                      <w:noProof/>
                      <w:highlight w:val="lightGray"/>
                    </w:rPr>
                    <w:t xml:space="preserve">  </w:t>
                  </w:r>
                  <w:r>
                    <w:rPr>
                      <w:highlight w:val="lightGray"/>
                    </w:rPr>
                    <w:fldChar w:fldCharType="end"/>
                  </w:r>
                  <w:r>
                    <w:t xml:space="preserve">  </w:t>
                  </w:r>
                  <w:r w:rsidR="008D0E73">
                    <w:rPr>
                      <w:i/>
                      <w:iCs/>
                      <w:color w:val="808080" w:themeColor="background1" w:themeShade="80"/>
                      <w:spacing w:val="-5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Sélectionner la ligne entière incluant les cases et copier/coller pour ajouter d'autres éléments"/>
                        </w:textInput>
                      </w:ffData>
                    </w:fldChar>
                  </w:r>
                  <w:r w:rsidR="008D0E73">
                    <w:rPr>
                      <w:i/>
                      <w:iCs/>
                      <w:color w:val="808080" w:themeColor="background1" w:themeShade="80"/>
                      <w:spacing w:val="-5"/>
                      <w:sz w:val="12"/>
                      <w:szCs w:val="12"/>
                    </w:rPr>
                    <w:instrText xml:space="preserve"> FORMTEXT </w:instrText>
                  </w:r>
                  <w:r w:rsidR="008D0E73">
                    <w:rPr>
                      <w:i/>
                      <w:iCs/>
                      <w:color w:val="808080" w:themeColor="background1" w:themeShade="80"/>
                      <w:spacing w:val="-5"/>
                      <w:sz w:val="12"/>
                      <w:szCs w:val="12"/>
                    </w:rPr>
                  </w:r>
                  <w:r w:rsidR="008D0E73">
                    <w:rPr>
                      <w:i/>
                      <w:iCs/>
                      <w:color w:val="808080" w:themeColor="background1" w:themeShade="80"/>
                      <w:spacing w:val="-5"/>
                      <w:sz w:val="12"/>
                      <w:szCs w:val="12"/>
                    </w:rPr>
                    <w:fldChar w:fldCharType="separate"/>
                  </w:r>
                  <w:r w:rsidR="008D0E73">
                    <w:rPr>
                      <w:i/>
                      <w:iCs/>
                      <w:noProof/>
                      <w:color w:val="808080" w:themeColor="background1" w:themeShade="80"/>
                      <w:spacing w:val="-5"/>
                      <w:sz w:val="12"/>
                      <w:szCs w:val="12"/>
                    </w:rPr>
                    <w:t>Sélectionner la ligne entière incluant les cases et copier/coller pour ajouter d'autres éléments</w:t>
                  </w:r>
                  <w:r w:rsidR="008D0E73">
                    <w:rPr>
                      <w:i/>
                      <w:iCs/>
                      <w:color w:val="808080" w:themeColor="background1" w:themeShade="80"/>
                      <w:spacing w:val="-5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586E9D17" w14:textId="5B7C74BF" w:rsidR="005A0D12" w:rsidRPr="00A8588F" w:rsidRDefault="001F1CBA" w:rsidP="005A0D12">
                  <w:pPr>
                    <w:pStyle w:val="TextetableauLMENT"/>
                    <w:spacing w:before="0"/>
                    <w:ind w:left="0"/>
                    <w:jc w:val="center"/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20165012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268D4E87" w14:textId="6343CE11" w:rsidR="005A0D12" w:rsidRDefault="001F1CBA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10375499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0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  <w:right w:val="single" w:sz="4" w:space="0" w:color="F2F2F2" w:themeColor="background1" w:themeShade="F2"/>
                  </w:tcBorders>
                </w:tcPr>
                <w:p w14:paraId="160A5C59" w14:textId="6F68FA15" w:rsidR="005A0D12" w:rsidRDefault="001F1CBA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087137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A0D12" w:rsidRPr="002E5309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71" w:type="dxa"/>
                  <w:tcBorders>
                    <w:top w:val="single" w:sz="4" w:space="0" w:color="F2F2F2" w:themeColor="background1" w:themeShade="F2"/>
                    <w:left w:val="single" w:sz="4" w:space="0" w:color="F2F2F2" w:themeColor="background1" w:themeShade="F2"/>
                  </w:tcBorders>
                </w:tcPr>
                <w:p w14:paraId="26858ADD" w14:textId="21C8075E" w:rsidR="005A0D12" w:rsidRDefault="001F1CBA" w:rsidP="005A0D12">
                  <w:pPr>
                    <w:pStyle w:val="TextetableauLMENT"/>
                    <w:spacing w:before="0"/>
                    <w:ind w:left="0"/>
                    <w:jc w:val="center"/>
                    <w:rPr>
                      <w:rFonts w:ascii="Wingdings" w:hAnsi="Wingdings"/>
                      <w:w w:val="90"/>
                      <w:sz w:val="15"/>
                      <w:szCs w:val="15"/>
                    </w:rPr>
                  </w:pPr>
                  <w:sdt>
                    <w:sdtPr>
                      <w:rPr>
                        <w:rFonts w:ascii="Arial" w:hAnsi="Arial"/>
                        <w:b/>
                        <w:bCs/>
                        <w:sz w:val="21"/>
                        <w:szCs w:val="21"/>
                      </w:rPr>
                      <w:id w:val="-3272104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5693D">
                        <w:rPr>
                          <w:rFonts w:ascii="MS Gothic" w:eastAsia="MS Gothic" w:hAnsi="MS Gothic" w:hint="eastAsia"/>
                          <w:b/>
                          <w:bCs/>
                          <w:sz w:val="21"/>
                          <w:szCs w:val="21"/>
                        </w:rPr>
                        <w:t>☐</w:t>
                      </w:r>
                    </w:sdtContent>
                  </w:sdt>
                </w:p>
              </w:tc>
            </w:tr>
          </w:tbl>
          <w:p w14:paraId="131A7391" w14:textId="0A690137" w:rsidR="00C156FB" w:rsidRDefault="00C156FB" w:rsidP="00E37225">
            <w:pPr>
              <w:pStyle w:val="TableParagraph"/>
              <w:spacing w:before="130"/>
              <w:ind w:left="0"/>
              <w:rPr>
                <w:rFonts w:ascii="Wingdings" w:hAnsi="Wingdings"/>
                <w:sz w:val="18"/>
              </w:rPr>
            </w:pPr>
          </w:p>
        </w:tc>
      </w:tr>
      <w:tr w:rsidR="005B096C" w14:paraId="06D4F2B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1B9AD6"/>
            </w:tcBorders>
          </w:tcPr>
          <w:p w14:paraId="2B385859" w14:textId="060F2A7C" w:rsidR="005B096C" w:rsidRDefault="001843F7" w:rsidP="007818BD">
            <w:pPr>
              <w:pStyle w:val="TableParagraph"/>
              <w:spacing w:before="120"/>
              <w:ind w:left="648"/>
              <w:rPr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14624" behindDoc="0" locked="1" layoutInCell="0" allowOverlap="1" wp14:anchorId="7819337C" wp14:editId="6C7559C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892192744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192744" name="Image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13600" behindDoc="0" locked="0" layoutInCell="1" allowOverlap="1" wp14:anchorId="17268B8F" wp14:editId="3CC49855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28969625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463BF4" w14:textId="6CCFA273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1B9AD6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68B8F" id="_x0000_s1029" type="#_x0000_t202" style="position:absolute;left:0;text-align:left;margin-left:7.6pt;margin-top:.65pt;width:24.45pt;height:36.7pt;z-index:4875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11J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" filled="f" stroked="f" strokeweight=".5pt">
                      <v:textbox inset=",0,,0">
                        <w:txbxContent>
                          <w:p w14:paraId="11463BF4" w14:textId="6CCFA273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1B9AD6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096C" w:rsidRPr="008B3897">
              <w:rPr>
                <w:color w:val="25408F"/>
                <w:w w:val="75"/>
                <w:sz w:val="20"/>
              </w:rPr>
              <w:t>I</w:t>
            </w:r>
            <w:r w:rsidRPr="00CC0B82">
              <w:rPr>
                <w:color w:val="25408F"/>
                <w:w w:val="75"/>
                <w:sz w:val="20"/>
              </w:rPr>
              <w:t>dentifier le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 xml:space="preserve">ou les </w:t>
            </w:r>
            <w:r w:rsidRPr="00CC0B82">
              <w:rPr>
                <w:b/>
                <w:color w:val="25408F"/>
                <w:w w:val="75"/>
                <w:sz w:val="20"/>
              </w:rPr>
              <w:t>thèmes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>de l’activité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1B9AD6"/>
              <w:bottom w:val="single" w:sz="8" w:space="0" w:color="F1F2F2"/>
              <w:right w:val="single" w:sz="8" w:space="0" w:color="F1F2F2"/>
            </w:tcBorders>
          </w:tcPr>
          <w:p w14:paraId="2BA22793" w14:textId="21FFE00F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4585932D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00C0E8"/>
            </w:tcBorders>
          </w:tcPr>
          <w:p w14:paraId="045A13AC" w14:textId="2EDE00F1" w:rsidR="005B096C" w:rsidRDefault="001843F7" w:rsidP="007818BD">
            <w:pPr>
              <w:pStyle w:val="TableParagraph"/>
              <w:spacing w:before="120"/>
              <w:ind w:left="648"/>
              <w:rPr>
                <w:b/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17696" behindDoc="0" locked="1" layoutInCell="0" allowOverlap="1" wp14:anchorId="16269B04" wp14:editId="38C4AEDE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21162727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627276" name="Image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16672" behindDoc="0" locked="0" layoutInCell="1" allowOverlap="1" wp14:anchorId="74CEEB51" wp14:editId="412671D8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313359721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0B9B2C" w14:textId="5FCEA632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00C0E8"/>
                                      <w:spacing w:val="-2"/>
                                      <w:w w:val="80"/>
                                      <w:position w:val="-25"/>
                                      <w:sz w:val="5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EEB51" id="_x0000_s1030" type="#_x0000_t202" style="position:absolute;left:0;text-align:left;margin-left:7.6pt;margin-top:.65pt;width:24.45pt;height:36.7pt;z-index:4875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DtE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" filled="f" stroked="f" strokeweight=".5pt">
                      <v:textbox inset=",0,,0">
                        <w:txbxContent>
                          <w:p w14:paraId="280B9B2C" w14:textId="5FCEA632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00C0E8"/>
                                <w:spacing w:val="-2"/>
                                <w:w w:val="80"/>
                                <w:position w:val="-25"/>
                                <w:sz w:val="5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0B82">
              <w:rPr>
                <w:color w:val="25408F"/>
                <w:w w:val="75"/>
                <w:sz w:val="20"/>
              </w:rPr>
              <w:t>Identifier les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 w:rsidRPr="00CC0B82">
              <w:rPr>
                <w:b/>
                <w:color w:val="25408F"/>
                <w:w w:val="75"/>
                <w:sz w:val="20"/>
              </w:rPr>
              <w:t xml:space="preserve">ressources </w:t>
            </w:r>
            <w:r w:rsidRPr="00CC0B82">
              <w:rPr>
                <w:color w:val="25408F"/>
                <w:w w:val="75"/>
                <w:sz w:val="20"/>
              </w:rPr>
              <w:t>et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 xml:space="preserve">le </w:t>
            </w:r>
            <w:r w:rsidRPr="00CC0B82">
              <w:rPr>
                <w:b/>
                <w:color w:val="25408F"/>
                <w:w w:val="75"/>
                <w:sz w:val="20"/>
              </w:rPr>
              <w:t>matériel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00C0E8"/>
              <w:bottom w:val="single" w:sz="8" w:space="0" w:color="F1F2F2"/>
              <w:right w:val="single" w:sz="8" w:space="0" w:color="F1F2F2"/>
            </w:tcBorders>
          </w:tcPr>
          <w:p w14:paraId="0EB15E91" w14:textId="641B8563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3F235B54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12AE8E"/>
            </w:tcBorders>
          </w:tcPr>
          <w:p w14:paraId="52CC85BA" w14:textId="3B908C68" w:rsidR="005B096C" w:rsidRDefault="001843F7" w:rsidP="007818BD">
            <w:pPr>
              <w:pStyle w:val="TableParagraph"/>
              <w:spacing w:before="120"/>
              <w:ind w:left="648"/>
              <w:rPr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20768" behindDoc="0" locked="1" layoutInCell="0" allowOverlap="1" wp14:anchorId="16B1613A" wp14:editId="09EBD3F5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2099800809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800809" name="Image 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19744" behindDoc="0" locked="0" layoutInCell="1" allowOverlap="1" wp14:anchorId="46338BEA" wp14:editId="428B78C2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857504074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6F954A" w14:textId="2569E4F3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12AE8E"/>
                                      <w:w w:val="75"/>
                                      <w:position w:val="-27"/>
                                      <w:sz w:val="5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38BEA" id="_x0000_s1031" type="#_x0000_t202" style="position:absolute;left:0;text-align:left;margin-left:7.6pt;margin-top:.65pt;width:24.45pt;height:36.7pt;z-index:4875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rMGA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" filled="f" stroked="f" strokeweight=".5pt">
                      <v:textbox inset=",0,,0">
                        <w:txbxContent>
                          <w:p w14:paraId="1E6F954A" w14:textId="2569E4F3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12AE8E"/>
                                <w:w w:val="75"/>
                                <w:position w:val="-27"/>
                                <w:sz w:val="5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0B82">
              <w:rPr>
                <w:color w:val="25408F"/>
                <w:w w:val="75"/>
                <w:sz w:val="20"/>
              </w:rPr>
              <w:t>Planifier le</w:t>
            </w:r>
            <w:r w:rsidRPr="001843F7">
              <w:rPr>
                <w:color w:val="25408F"/>
                <w:w w:val="75"/>
                <w:sz w:val="20"/>
              </w:rPr>
              <w:t xml:space="preserve"> </w:t>
            </w:r>
            <w:r w:rsidRPr="001843F7">
              <w:rPr>
                <w:b/>
                <w:color w:val="25408F"/>
                <w:w w:val="75"/>
                <w:sz w:val="20"/>
              </w:rPr>
              <w:t>d</w:t>
            </w:r>
            <w:r w:rsidRPr="00CC0B82">
              <w:rPr>
                <w:b/>
                <w:color w:val="25408F"/>
                <w:w w:val="75"/>
                <w:sz w:val="20"/>
              </w:rPr>
              <w:t>éroulement</w:t>
            </w:r>
            <w:r w:rsidRPr="001843F7">
              <w:rPr>
                <w:b/>
                <w:color w:val="25408F"/>
                <w:w w:val="75"/>
                <w:sz w:val="20"/>
              </w:rPr>
              <w:t xml:space="preserve"> </w:t>
            </w:r>
            <w:r>
              <w:rPr>
                <w:b/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 xml:space="preserve">(durée, équipe, </w:t>
            </w:r>
            <w:r w:rsidR="001328F4"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>etc.)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12AE8E"/>
              <w:bottom w:val="single" w:sz="8" w:space="0" w:color="F1F2F2"/>
              <w:right w:val="single" w:sz="8" w:space="0" w:color="F1F2F2"/>
            </w:tcBorders>
          </w:tcPr>
          <w:p w14:paraId="0B3303BF" w14:textId="3673AB56" w:rsidR="005B096C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069A8EC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68C184"/>
            </w:tcBorders>
          </w:tcPr>
          <w:p w14:paraId="59E52D94" w14:textId="7AF6EDB4" w:rsidR="005B096C" w:rsidRPr="001843F7" w:rsidRDefault="001843F7" w:rsidP="001843F7">
            <w:pPr>
              <w:spacing w:before="120"/>
              <w:ind w:left="648"/>
              <w:rPr>
                <w:color w:val="25408F"/>
                <w:spacing w:val="-2"/>
                <w:w w:val="80"/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23840" behindDoc="0" locked="1" layoutInCell="0" allowOverlap="1" wp14:anchorId="25ACD741" wp14:editId="6D5B2A80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77125724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25724" name="Image 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22816" behindDoc="0" locked="0" layoutInCell="1" allowOverlap="1" wp14:anchorId="6377F178" wp14:editId="0B776EB9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428558717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83DD7A" w14:textId="745EEAFF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68C184"/>
                                      <w:w w:val="75"/>
                                      <w:position w:val="-27"/>
                                      <w:sz w:val="5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7F178" id="_x0000_s1032" type="#_x0000_t202" style="position:absolute;left:0;text-align:left;margin-left:7.6pt;margin-top:.65pt;width:24.45pt;height:36.7pt;z-index:4875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" filled="f" stroked="f" strokeweight=".5pt">
                      <v:textbox inset=",0,,0">
                        <w:txbxContent>
                          <w:p w14:paraId="2483DD7A" w14:textId="745EEAFF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68C184"/>
                                <w:w w:val="75"/>
                                <w:position w:val="-27"/>
                                <w:sz w:val="5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0B82">
              <w:rPr>
                <w:color w:val="25408F"/>
                <w:w w:val="75"/>
                <w:sz w:val="20"/>
              </w:rPr>
              <w:t>Réfléchir à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 w:rsidRPr="00CC0B82">
              <w:rPr>
                <w:color w:val="25408F"/>
                <w:w w:val="75"/>
                <w:sz w:val="20"/>
              </w:rPr>
              <w:t>l’</w:t>
            </w:r>
            <w:r w:rsidRPr="00CC0B82">
              <w:rPr>
                <w:b/>
                <w:color w:val="25408F"/>
                <w:w w:val="75"/>
                <w:sz w:val="20"/>
              </w:rPr>
              <w:t>évaluation</w:t>
            </w:r>
            <w:r>
              <w:rPr>
                <w:color w:val="25408F"/>
                <w:w w:val="75"/>
                <w:sz w:val="20"/>
              </w:rPr>
              <w:t xml:space="preserve"> </w:t>
            </w:r>
            <w:r>
              <w:rPr>
                <w:color w:val="25408F"/>
                <w:w w:val="75"/>
                <w:sz w:val="20"/>
              </w:rPr>
              <w:br/>
            </w:r>
            <w:r w:rsidRPr="00CC0B82">
              <w:rPr>
                <w:color w:val="25408F"/>
                <w:w w:val="75"/>
                <w:sz w:val="20"/>
              </w:rPr>
              <w:t>de l’activité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68C184"/>
              <w:bottom w:val="single" w:sz="8" w:space="0" w:color="F1F2F2"/>
              <w:right w:val="single" w:sz="8" w:space="0" w:color="F1F2F2"/>
            </w:tcBorders>
          </w:tcPr>
          <w:p w14:paraId="4812718A" w14:textId="7EC1B7BB" w:rsidR="001843F7" w:rsidRDefault="002E5309" w:rsidP="005B096C">
            <w:pPr>
              <w:pStyle w:val="Textecourant"/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  <w:tr w:rsidR="005B096C" w14:paraId="5D81DE12" w14:textId="77777777" w:rsidTr="001328F4">
        <w:trPr>
          <w:trHeight w:val="1397"/>
        </w:trPr>
        <w:tc>
          <w:tcPr>
            <w:tcW w:w="1932" w:type="dxa"/>
            <w:tcBorders>
              <w:top w:val="single" w:sz="8" w:space="0" w:color="F1F2F2"/>
              <w:left w:val="nil"/>
              <w:bottom w:val="single" w:sz="8" w:space="0" w:color="F1F2F2"/>
              <w:right w:val="single" w:sz="36" w:space="0" w:color="74B743"/>
            </w:tcBorders>
          </w:tcPr>
          <w:p w14:paraId="1F11ABC9" w14:textId="12E5897D" w:rsidR="005B096C" w:rsidRPr="005B096C" w:rsidRDefault="001843F7" w:rsidP="001843F7">
            <w:pPr>
              <w:pStyle w:val="TableParagraph"/>
              <w:spacing w:before="120"/>
              <w:ind w:left="648"/>
              <w:rPr>
                <w:color w:val="25408F"/>
                <w:w w:val="75"/>
                <w:sz w:val="20"/>
              </w:rPr>
            </w:pPr>
            <w:r>
              <w:rPr>
                <w:noProof/>
              </w:rPr>
              <w:drawing>
                <wp:anchor distT="0" distB="0" distL="0" distR="0" simplePos="0" relativeHeight="487526912" behindDoc="0" locked="1" layoutInCell="0" allowOverlap="1" wp14:anchorId="379A240E" wp14:editId="6B53150B">
                  <wp:simplePos x="0" y="0"/>
                  <wp:positionH relativeFrom="column">
                    <wp:posOffset>-247015</wp:posOffset>
                  </wp:positionH>
                  <wp:positionV relativeFrom="line">
                    <wp:posOffset>91440</wp:posOffset>
                  </wp:positionV>
                  <wp:extent cx="384048" cy="384048"/>
                  <wp:effectExtent l="0" t="0" r="0" b="0"/>
                  <wp:wrapNone/>
                  <wp:docPr id="1997488199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488199" name="Image 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96C">
              <w:rPr>
                <w:b/>
                <w:noProof/>
                <w:color w:val="202D5C"/>
                <w:position w:val="-5"/>
                <w:sz w:val="57"/>
              </w:rPr>
              <mc:AlternateContent>
                <mc:Choice Requires="wps">
                  <w:drawing>
                    <wp:anchor distT="0" distB="0" distL="114300" distR="114300" simplePos="0" relativeHeight="487525888" behindDoc="0" locked="0" layoutInCell="1" allowOverlap="1" wp14:anchorId="77D6E742" wp14:editId="14A49103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8428</wp:posOffset>
                      </wp:positionV>
                      <wp:extent cx="310515" cy="466090"/>
                      <wp:effectExtent l="0" t="0" r="0" b="3810"/>
                      <wp:wrapNone/>
                      <wp:docPr id="1907699986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" cy="466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A2FFEB" w14:textId="63F5367E" w:rsidR="005B096C" w:rsidRPr="008B3897" w:rsidRDefault="001843F7" w:rsidP="004E1C6F">
                                  <w:pPr>
                                    <w:pStyle w:val="TableParagraph"/>
                                    <w:keepNext/>
                                    <w:adjustRightInd w:val="0"/>
                                    <w:snapToGrid w:val="0"/>
                                    <w:ind w:left="0"/>
                                    <w:jc w:val="right"/>
                                    <w:textAlignment w:val="baseline"/>
                                    <w:rPr>
                                      <w:color w:val="5B57A6"/>
                                      <w:sz w:val="59"/>
                                      <w:lang w:val="fr-CA"/>
                                    </w:rPr>
                                  </w:pPr>
                                  <w:r>
                                    <w:rPr>
                                      <w:b/>
                                      <w:color w:val="74B743"/>
                                      <w:w w:val="80"/>
                                      <w:position w:val="-25"/>
                                      <w:sz w:val="5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6E742" id="_x0000_s1033" type="#_x0000_t202" style="position:absolute;left:0;text-align:left;margin-left:7.6pt;margin-top:.65pt;width:24.45pt;height:36.7pt;z-index:4875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" filled="f" stroked="f" strokeweight=".5pt">
                      <v:textbox inset=",0,,0">
                        <w:txbxContent>
                          <w:p w14:paraId="43A2FFEB" w14:textId="63F5367E" w:rsidR="005B096C" w:rsidRPr="008B3897" w:rsidRDefault="001843F7" w:rsidP="004E1C6F">
                            <w:pPr>
                              <w:pStyle w:val="TableParagraph"/>
                              <w:keepNext/>
                              <w:adjustRightInd w:val="0"/>
                              <w:snapToGrid w:val="0"/>
                              <w:ind w:left="0"/>
                              <w:jc w:val="right"/>
                              <w:textAlignment w:val="baseline"/>
                              <w:rPr>
                                <w:color w:val="5B57A6"/>
                                <w:sz w:val="59"/>
                                <w:lang w:val="fr-CA"/>
                              </w:rPr>
                            </w:pPr>
                            <w:r>
                              <w:rPr>
                                <w:b/>
                                <w:color w:val="74B743"/>
                                <w:w w:val="80"/>
                                <w:position w:val="-25"/>
                                <w:sz w:val="5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096C" w:rsidRPr="005B096C">
              <w:rPr>
                <w:color w:val="25408F"/>
                <w:w w:val="75"/>
                <w:sz w:val="20"/>
              </w:rPr>
              <w:t>Offrir des</w:t>
            </w:r>
            <w:r w:rsidR="005B096C">
              <w:rPr>
                <w:color w:val="25408F"/>
                <w:w w:val="75"/>
                <w:sz w:val="20"/>
              </w:rPr>
              <w:t xml:space="preserve"> </w:t>
            </w:r>
            <w:r w:rsidR="005B096C">
              <w:rPr>
                <w:b/>
                <w:color w:val="25408F"/>
                <w:w w:val="75"/>
                <w:sz w:val="20"/>
              </w:rPr>
              <w:t>r</w:t>
            </w:r>
            <w:r w:rsidR="005B096C" w:rsidRPr="005B096C">
              <w:rPr>
                <w:b/>
                <w:color w:val="25408F"/>
                <w:w w:val="75"/>
                <w:sz w:val="20"/>
              </w:rPr>
              <w:t>étroactions</w:t>
            </w:r>
            <w:r w:rsidR="005B096C">
              <w:rPr>
                <w:b/>
                <w:color w:val="25408F"/>
                <w:w w:val="75"/>
                <w:sz w:val="20"/>
              </w:rPr>
              <w:t xml:space="preserve"> </w:t>
            </w:r>
            <w:r>
              <w:rPr>
                <w:b/>
                <w:color w:val="25408F"/>
                <w:w w:val="75"/>
                <w:sz w:val="20"/>
              </w:rPr>
              <w:br/>
            </w:r>
            <w:r w:rsidR="005B096C" w:rsidRPr="005B096C">
              <w:rPr>
                <w:color w:val="25408F"/>
                <w:w w:val="75"/>
                <w:sz w:val="20"/>
              </w:rPr>
              <w:t xml:space="preserve">aux apprenantes </w:t>
            </w:r>
            <w:r>
              <w:rPr>
                <w:color w:val="25408F"/>
                <w:w w:val="75"/>
                <w:sz w:val="20"/>
              </w:rPr>
              <w:br/>
            </w:r>
            <w:r w:rsidR="005B096C" w:rsidRPr="005B096C">
              <w:rPr>
                <w:color w:val="25408F"/>
                <w:w w:val="75"/>
                <w:sz w:val="20"/>
              </w:rPr>
              <w:t>et apprenants</w:t>
            </w:r>
          </w:p>
        </w:tc>
        <w:tc>
          <w:tcPr>
            <w:tcW w:w="8013" w:type="dxa"/>
            <w:gridSpan w:val="2"/>
            <w:tcBorders>
              <w:top w:val="single" w:sz="8" w:space="0" w:color="F1F2F2"/>
              <w:left w:val="single" w:sz="36" w:space="0" w:color="74B743"/>
              <w:bottom w:val="single" w:sz="8" w:space="0" w:color="F1F2F2"/>
              <w:right w:val="single" w:sz="8" w:space="0" w:color="F1F2F2"/>
            </w:tcBorders>
          </w:tcPr>
          <w:p w14:paraId="03F8091A" w14:textId="22D7700D" w:rsidR="005B096C" w:rsidRPr="007F1EB8" w:rsidRDefault="002E5309" w:rsidP="005B096C">
            <w:pPr>
              <w:pStyle w:val="Textecourant"/>
              <w:rPr>
                <w:rFonts w:ascii="Wingdings 2" w:hAnsi="Wingdings 2"/>
              </w:rPr>
            </w:pPr>
            <w:r w:rsidRPr="002E5309">
              <w:rPr>
                <w:highlight w:val="lightGray"/>
              </w:rPr>
              <w:fldChar w:fldCharType="begin">
                <w:ffData>
                  <w:name w:val="Texte18"/>
                  <w:enabled/>
                  <w:calcOnExit w:val="0"/>
                  <w:textInput>
                    <w:default w:val="...                        "/>
                  </w:textInput>
                </w:ffData>
              </w:fldChar>
            </w:r>
            <w:r w:rsidRPr="002E5309">
              <w:rPr>
                <w:highlight w:val="lightGray"/>
              </w:rPr>
              <w:instrText xml:space="preserve"> FORMTEXT </w:instrText>
            </w:r>
            <w:r w:rsidRPr="002E5309">
              <w:rPr>
                <w:highlight w:val="lightGray"/>
              </w:rPr>
            </w:r>
            <w:r w:rsidRPr="002E5309">
              <w:rPr>
                <w:highlight w:val="lightGray"/>
              </w:rPr>
              <w:fldChar w:fldCharType="separate"/>
            </w:r>
            <w:r w:rsidRPr="002E5309">
              <w:rPr>
                <w:noProof/>
                <w:highlight w:val="lightGray"/>
              </w:rPr>
              <w:t xml:space="preserve">...                        </w:t>
            </w:r>
            <w:r w:rsidRPr="002E5309">
              <w:rPr>
                <w:highlight w:val="lightGray"/>
              </w:rPr>
              <w:fldChar w:fldCharType="end"/>
            </w:r>
          </w:p>
        </w:tc>
      </w:tr>
    </w:tbl>
    <w:p w14:paraId="5A313825" w14:textId="77777777" w:rsidR="00B62C9C" w:rsidRDefault="00B62C9C"/>
    <w:sectPr w:rsidR="00B62C9C">
      <w:type w:val="continuous"/>
      <w:pgSz w:w="11910" w:h="16840"/>
      <w:pgMar w:top="8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20"/>
  <w:hyphenationZone w:val="425"/>
  <w:drawingGridHorizontalSpacing w:val="110"/>
  <w:displayHorizontalDrawingGridEvery w:val="2"/>
  <w:doNotShadeFormData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47F"/>
    <w:rsid w:val="000500E3"/>
    <w:rsid w:val="0008647F"/>
    <w:rsid w:val="000D04D0"/>
    <w:rsid w:val="001328F4"/>
    <w:rsid w:val="00143643"/>
    <w:rsid w:val="001843F7"/>
    <w:rsid w:val="001A2EF1"/>
    <w:rsid w:val="001A334F"/>
    <w:rsid w:val="001E7A73"/>
    <w:rsid w:val="001F1CBA"/>
    <w:rsid w:val="001F7054"/>
    <w:rsid w:val="00227434"/>
    <w:rsid w:val="00275CC1"/>
    <w:rsid w:val="002E5309"/>
    <w:rsid w:val="00302816"/>
    <w:rsid w:val="00304F76"/>
    <w:rsid w:val="0036203D"/>
    <w:rsid w:val="003B0883"/>
    <w:rsid w:val="004C2AD1"/>
    <w:rsid w:val="004E1C6F"/>
    <w:rsid w:val="004F022B"/>
    <w:rsid w:val="00520857"/>
    <w:rsid w:val="00541975"/>
    <w:rsid w:val="00562E38"/>
    <w:rsid w:val="005A0D12"/>
    <w:rsid w:val="005A38FE"/>
    <w:rsid w:val="005B096C"/>
    <w:rsid w:val="005B2498"/>
    <w:rsid w:val="0065693D"/>
    <w:rsid w:val="0070550D"/>
    <w:rsid w:val="00750869"/>
    <w:rsid w:val="007818BD"/>
    <w:rsid w:val="007834CC"/>
    <w:rsid w:val="007B6FC6"/>
    <w:rsid w:val="007F1EB8"/>
    <w:rsid w:val="00820BDD"/>
    <w:rsid w:val="008427AB"/>
    <w:rsid w:val="008658BA"/>
    <w:rsid w:val="00896B95"/>
    <w:rsid w:val="008B3897"/>
    <w:rsid w:val="008D0E73"/>
    <w:rsid w:val="00913AB6"/>
    <w:rsid w:val="0098090B"/>
    <w:rsid w:val="00991D4D"/>
    <w:rsid w:val="009A69CF"/>
    <w:rsid w:val="00A8588F"/>
    <w:rsid w:val="00B13E46"/>
    <w:rsid w:val="00B2016E"/>
    <w:rsid w:val="00B33D75"/>
    <w:rsid w:val="00B37B3E"/>
    <w:rsid w:val="00B62C9C"/>
    <w:rsid w:val="00B843C0"/>
    <w:rsid w:val="00B91B45"/>
    <w:rsid w:val="00BD5954"/>
    <w:rsid w:val="00BE0AAD"/>
    <w:rsid w:val="00C156FB"/>
    <w:rsid w:val="00C36B43"/>
    <w:rsid w:val="00D944F9"/>
    <w:rsid w:val="00DB3780"/>
    <w:rsid w:val="00DD6C3D"/>
    <w:rsid w:val="00E37225"/>
    <w:rsid w:val="00EB78EA"/>
    <w:rsid w:val="00F644CF"/>
    <w:rsid w:val="00F94A69"/>
    <w:rsid w:val="00FC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6047"/>
  <w15:docId w15:val="{2FF36B2E-276F-224D-9530-01EA808AD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10"/>
    </w:pPr>
    <w:rPr>
      <w:sz w:val="24"/>
      <w:szCs w:val="2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3"/>
    </w:pPr>
  </w:style>
  <w:style w:type="paragraph" w:customStyle="1" w:styleId="Textecourant">
    <w:name w:val="Texte courant"/>
    <w:qFormat/>
    <w:rsid w:val="00BD5954"/>
    <w:pPr>
      <w:spacing w:before="64"/>
      <w:ind w:left="133"/>
    </w:pPr>
    <w:rPr>
      <w:rFonts w:ascii="Arial Narrow" w:eastAsia="Arial" w:hAnsi="Arial Narrow" w:cs="Arial"/>
      <w:color w:val="231F20"/>
      <w:spacing w:val="-2"/>
      <w:sz w:val="18"/>
      <w:lang w:val="fr-FR"/>
    </w:rPr>
  </w:style>
  <w:style w:type="character" w:customStyle="1" w:styleId="Boldbleu">
    <w:name w:val="Bold bleu"/>
    <w:uiPriority w:val="1"/>
    <w:qFormat/>
    <w:rsid w:val="00DB3780"/>
    <w:rPr>
      <w:b/>
      <w:color w:val="3B99D4"/>
      <w:w w:val="85"/>
      <w:sz w:val="18"/>
    </w:rPr>
  </w:style>
  <w:style w:type="table" w:styleId="Grilledutableau">
    <w:name w:val="Table Grid"/>
    <w:basedOn w:val="TableauNormal"/>
    <w:uiPriority w:val="39"/>
    <w:rsid w:val="00A85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etableauLMENT">
    <w:name w:val="Texte tableau ÉLÉMENT"/>
    <w:basedOn w:val="Textecourant"/>
    <w:qFormat/>
    <w:rsid w:val="00A8588F"/>
    <w:pPr>
      <w:ind w:left="-71"/>
    </w:pPr>
  </w:style>
  <w:style w:type="paragraph" w:customStyle="1" w:styleId="H2">
    <w:name w:val="H2"/>
    <w:basedOn w:val="TableParagraph"/>
    <w:qFormat/>
    <w:rsid w:val="00F644CF"/>
    <w:pPr>
      <w:spacing w:before="211"/>
      <w:ind w:left="951" w:hanging="760"/>
    </w:pPr>
    <w:rPr>
      <w:b/>
      <w:color w:val="202D5C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FD6ABE-13AD-074D-A96F-63457707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25-173-01 Visuel gabarit de planification d’activités_v6.indd</vt:lpstr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25-173-01 Visuel gabarit de planification d’activités_v6.indd</dc:title>
  <cp:lastModifiedBy>Émilie Rondeau-Courtois</cp:lastModifiedBy>
  <cp:revision>9</cp:revision>
  <cp:lastPrinted>2026-04-16T19:15:00Z</cp:lastPrinted>
  <dcterms:created xsi:type="dcterms:W3CDTF">2026-04-17T16:28:00Z</dcterms:created>
  <dcterms:modified xsi:type="dcterms:W3CDTF">2026-04-20T14:38:00Z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Adobe InDesign 21.3 (Macintosh)</vt:lpwstr>
  </property>
  <property fmtid="{D5CDD505-2E9C-101B-9397-08002B2CF9AE}" pid="4" name="GTS_PDFXVersion">
    <vt:lpwstr>PDF/X-4</vt:lpwstr>
  </property>
  <property fmtid="{D5CDD505-2E9C-101B-9397-08002B2CF9AE}" pid="5" name="LastSaved">
    <vt:filetime>2026-04-14T00:00:00Z</vt:filetime>
  </property>
  <property fmtid="{D5CDD505-2E9C-101B-9397-08002B2CF9AE}" pid="6" name="Producer">
    <vt:lpwstr>Adobe PDF Library 18.0</vt:lpwstr>
  </property>
</Properties>
</file>